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EE21B3" w:rsidRPr="00C1479D" w14:paraId="71E61BF7" w14:textId="77777777" w:rsidTr="004513F4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3E2682E" w14:textId="77777777" w:rsidR="00EE21B3" w:rsidRDefault="00EE21B3" w:rsidP="004513F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FC39B88" w14:textId="77777777" w:rsidR="00EE21B3" w:rsidRDefault="00EE21B3" w:rsidP="004513F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E327CAE" w14:textId="1A737C9E" w:rsidR="00EE21B3" w:rsidRPr="00C1479D" w:rsidRDefault="00EE21B3" w:rsidP="004513F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21B3" w:rsidRPr="00C1479D" w14:paraId="5A265213" w14:textId="77777777" w:rsidTr="00451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3CBBD35" w14:textId="77777777" w:rsidR="00EE21B3" w:rsidRPr="002430B2" w:rsidRDefault="00EE21B3" w:rsidP="004513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E21B3" w:rsidRPr="008B3891" w14:paraId="1A120404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B27891C" w14:textId="77777777" w:rsidR="00EE21B3" w:rsidRPr="008B3891" w:rsidRDefault="00EE21B3" w:rsidP="00451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6C3A15C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61931877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030CCC5" w14:textId="77777777" w:rsidR="00EE21B3" w:rsidRPr="008B3891" w:rsidRDefault="00EE21B3" w:rsidP="00451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B2C67B3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570EA48F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31E7049" w14:textId="77777777" w:rsidR="00EE21B3" w:rsidRPr="008B3891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1C67F4E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5D90BE29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7CBD7E4" w14:textId="77777777" w:rsidR="00EE21B3" w:rsidRPr="008B3891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2262CC8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23052FE1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4DC0C01" w14:textId="77777777" w:rsidR="00EE21B3" w:rsidRPr="008B3891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8C5456C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230DC0FA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90A96F1" w14:textId="77777777" w:rsidR="00EE21B3" w:rsidRPr="008B3891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64D6AFA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54F7710C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1B10D96" w14:textId="77777777" w:rsidR="00EE21B3" w:rsidRPr="008B3891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0631A5E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8B3891" w14:paraId="7A01C64B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3B8BE97" w14:textId="77777777" w:rsidR="00EE21B3" w:rsidRPr="008B3891" w:rsidRDefault="00EE21B3" w:rsidP="004513F4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</w:t>
            </w:r>
            <w:r w:rsidRPr="008B3891">
              <w:rPr>
                <w:rFonts w:ascii="Times New Roman" w:hAnsi="Times New Roman" w:cs="Times New Roman"/>
                <w:sz w:val="20"/>
                <w:szCs w:val="20"/>
              </w:rPr>
              <w:t xml:space="preserve">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174698A" w14:textId="77777777" w:rsidR="00EE21B3" w:rsidRPr="008B3891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E21B3" w:rsidRPr="00C1479D" w14:paraId="6198006C" w14:textId="77777777" w:rsidTr="00451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121326B" w14:textId="77777777" w:rsidR="00EE21B3" w:rsidRPr="002430B2" w:rsidRDefault="00EE21B3" w:rsidP="004513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E21B3" w:rsidRPr="00C1479D" w14:paraId="6D3249E6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F550900" w14:textId="77777777" w:rsidR="00EE21B3" w:rsidRPr="00EC5233" w:rsidRDefault="00EE21B3" w:rsidP="004513F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1C470FB5" w14:textId="6A5A93D7" w:rsidR="00EE21B3" w:rsidRPr="00EC5233" w:rsidRDefault="00EE21B3" w:rsidP="004513F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EE21B3" w:rsidRPr="00C1479D" w14:paraId="0745EC90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D49F0C5" w14:textId="77777777" w:rsidR="00EE21B3" w:rsidRPr="00EC5233" w:rsidRDefault="00EE21B3" w:rsidP="004513F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8A684EA" w14:textId="2750A454" w:rsidR="00EE21B3" w:rsidRPr="00B55A14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121</w:t>
            </w:r>
          </w:p>
        </w:tc>
      </w:tr>
      <w:tr w:rsidR="00EE21B3" w:rsidRPr="00C1479D" w14:paraId="450C72F2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09104D7" w14:textId="77777777" w:rsidR="00EE21B3" w:rsidRPr="00EC5233" w:rsidRDefault="00EE21B3" w:rsidP="004513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76736C3E" w14:textId="77777777" w:rsidR="00EE21B3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E21B3" w:rsidRPr="00C1479D" w14:paraId="438EE198" w14:textId="77777777" w:rsidTr="004513F4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9A28176" w14:textId="77777777" w:rsidR="00EE21B3" w:rsidRPr="00EC5233" w:rsidRDefault="00EE21B3" w:rsidP="004513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3A4D53A6" w14:textId="1DEA5966" w:rsidR="00EE21B3" w:rsidRDefault="00EE21B3" w:rsidP="00451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E21B3" w:rsidRPr="00C1479D" w14:paraId="267D1F45" w14:textId="77777777" w:rsidTr="00451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B715956" w14:textId="77777777" w:rsidR="00EE21B3" w:rsidRPr="002430B2" w:rsidRDefault="00EE21B3" w:rsidP="004513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E21B3" w:rsidRPr="00C1479D" w14:paraId="4BEAD75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256A8B" w14:textId="77777777" w:rsidR="00EE21B3" w:rsidRPr="002477A0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750D1F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8521B2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6A95C9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E011E0E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E21B3" w:rsidRPr="002477A0" w14:paraId="3089C35C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54707D" w14:textId="77777777" w:rsidR="00EE21B3" w:rsidRPr="002477A0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6C2841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D510BF8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451870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AC75787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75C3E3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CE8C03F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823F020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5BFE128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D2D73CD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3C0691F" w14:textId="77777777" w:rsidR="00EE21B3" w:rsidRPr="002477A0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78DA899" w14:textId="77777777" w:rsidR="00EE21B3" w:rsidRPr="002477A0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21B3" w:rsidRPr="00C1479D" w14:paraId="2DF923D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1868BB" w14:textId="4C28C2D6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768C46" w14:textId="4848A304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F03810" w14:textId="69D98E88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A3A776" w14:textId="13F268A2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5C380D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DF30ED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64C4A6" w14:textId="77777777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8D1E6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0FD0898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1E825" w14:textId="3082D6DD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93ADE0" w14:textId="264F9B2B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8273CC" w14:textId="4C831A6D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A111AE" w14:textId="0FEF538A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301F5E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304D37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0EF852" w14:textId="77777777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9243F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5293E48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382D8C" w14:textId="0C2FAAF5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382E39" w14:textId="6AEDEEA5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521CCB" w14:textId="3E9E6792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277AA7" w14:textId="144D94DA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92984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DA866C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638C10" w14:textId="77777777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012FCF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4973ADFC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B3D296" w14:textId="5BE239B6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A28468" w14:textId="21065F28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BE614D" w14:textId="3B6A13C2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A78072" w14:textId="578306E3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F7551B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88AF6C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BE8812" w14:textId="77777777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76D91A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1EAFB9A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679FB" w14:textId="5D88C52D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E27F6E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3F7281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18AD03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20029" w14:textId="40AC900E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BD2E4F" w14:textId="4562CF41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A691FF" w14:textId="7AB5B984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3BC2DF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39DFD85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732BCA" w14:textId="5B6AAAA9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63CD96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D2A7DE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7EC836" w14:textId="2622020B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447" w14:textId="01B52203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B800E1" w14:textId="1CE6818B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067F98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59CB7A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7198C77C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7A82D3" w14:textId="0E7D034E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F9CBF9" w14:textId="6CF4915D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12B179" w14:textId="7D79884E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2F5AA0" w14:textId="3A6F0B5A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B4AD00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5DC307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0F97EB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43EAF0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24A3EFC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29D922" w14:textId="6CBCC656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7BB536" w14:textId="42DF1CB2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E39383" w14:textId="74B71F55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9ED996" w14:textId="3A6A2B3D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E36E4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5CBC25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AA9FE5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C506D4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0225C50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5DA3C0" w14:textId="160994D6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5FD65E" w14:textId="089F88C6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AF90EB" w14:textId="6B4EBBCA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5746C4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4273F1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66BADF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1BC877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E653B3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4551119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846728" w14:textId="46872680" w:rsidR="00EE21B3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763B47" w14:textId="49DCC88D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CCF327" w14:textId="3606B113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98E945" w14:textId="39C3F64D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39EE8E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81AC69" w14:textId="77777777" w:rsidR="00EE21B3" w:rsidRPr="007568A2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BFDE0E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B6BBD7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4E7E992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3242F7" w14:textId="22A180D5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3FD4DF" w14:textId="08D38A53" w:rsidR="00EE21B3" w:rsidRPr="007568A2" w:rsidRDefault="00EE21B3" w:rsidP="00EE2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D6525E" w14:textId="4140CE57" w:rsidR="00EE21B3" w:rsidRPr="007568A2" w:rsidRDefault="00EE21B3" w:rsidP="00EE2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322B472" w14:textId="0F6BD065" w:rsidR="00EE21B3" w:rsidRPr="007568A2" w:rsidRDefault="00EE21B3" w:rsidP="00EE2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13A27" w14:textId="79559ADC" w:rsidR="00EE21B3" w:rsidRPr="007568A2" w:rsidRDefault="00EE21B3" w:rsidP="00EE2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3D0C19C" w14:textId="2A20A383" w:rsidR="00EE21B3" w:rsidRPr="007568A2" w:rsidRDefault="00EE21B3" w:rsidP="00EE2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A0568A" w14:textId="412DA35E" w:rsidR="00EE21B3" w:rsidRPr="009F6220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24AFF1" w14:textId="77777777" w:rsidR="00EE21B3" w:rsidRPr="00EE4929" w:rsidRDefault="00EE21B3" w:rsidP="00EE21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04E9C78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039B737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  <w:p w14:paraId="742685D9" w14:textId="7136AEFD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30.550 LEI</w:t>
            </w:r>
          </w:p>
        </w:tc>
      </w:tr>
      <w:tr w:rsidR="00EE21B3" w:rsidRPr="00FD436F" w14:paraId="20CFE00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797421C" w14:textId="77777777" w:rsidR="00EE21B3" w:rsidRPr="00FD436F" w:rsidRDefault="00EE21B3" w:rsidP="004513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EE21B3" w:rsidRPr="00C1479D" w14:paraId="5362C5A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D21454" w14:textId="77777777" w:rsidR="00EE21B3" w:rsidRPr="00EE4929" w:rsidRDefault="00EE21B3" w:rsidP="004513F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E21B3" w:rsidRPr="00FD436F" w14:paraId="267C803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0F45DADC" w14:textId="77777777" w:rsidR="00EE21B3" w:rsidRPr="00FD436F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1493C12B" w14:textId="77777777" w:rsidR="00EE21B3" w:rsidRPr="00667897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  <w:p w14:paraId="78DF3837" w14:textId="77777777" w:rsidR="00EE21B3" w:rsidRPr="00FD436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21B3" w:rsidRPr="00C1479D" w14:paraId="7EE2EAE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5020CB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A06B88E" w14:textId="074730A2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E21B3" w:rsidRPr="00C1479D" w14:paraId="547B7B6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59F55B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0269DAB" w14:textId="0BA2570D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EE21B3" w:rsidRPr="00C1479D" w14:paraId="268D55E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39961A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C403710" w14:textId="02404D4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EE21B3" w:rsidRPr="00C1479D" w14:paraId="48E8E2A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263B45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0BC7533" w14:textId="7797C2EC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E21B3" w:rsidRPr="00C1479D" w14:paraId="3D89AAC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94C9C5B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B17078D" w14:textId="58032328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E21B3" w:rsidRPr="00C1479D" w14:paraId="7821472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96630" w14:textId="77777777" w:rsidR="00EE21B3" w:rsidRPr="00EE4929" w:rsidRDefault="00EE21B3" w:rsidP="004513F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822DBC" w14:textId="77777777" w:rsidR="00EE21B3" w:rsidRPr="00EE4929" w:rsidRDefault="00EE21B3" w:rsidP="004513F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21B3" w:rsidRPr="00FD436F" w14:paraId="2FA1EE2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FB3BCC6" w14:textId="77777777" w:rsidR="00EE21B3" w:rsidRPr="00FD436F" w:rsidRDefault="00EE21B3" w:rsidP="00EE21B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D5DB97F" w14:textId="3AB27020" w:rsidR="00EE21B3" w:rsidRPr="00FD436F" w:rsidRDefault="00EE21B3" w:rsidP="00EE21B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EE21B3" w:rsidRPr="00FD436F" w14:paraId="08E23FF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239ACF9" w14:textId="77777777" w:rsidR="00EE21B3" w:rsidRPr="00FD436F" w:rsidRDefault="00EE21B3" w:rsidP="00EE21B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9ADBAC1" w14:textId="6E26720F" w:rsidR="00EE21B3" w:rsidRPr="00FD436F" w:rsidRDefault="00EE21B3" w:rsidP="00EE21B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EE21B3" w:rsidRPr="00FD436F" w14:paraId="2607527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ABD26B2" w14:textId="77777777" w:rsidR="00EE21B3" w:rsidRPr="00FD436F" w:rsidRDefault="00EE21B3" w:rsidP="00EE21B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5826270" w14:textId="1F6EBCE6" w:rsidR="00EE21B3" w:rsidRPr="00FD436F" w:rsidRDefault="00EE21B3" w:rsidP="00EE21B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E21B3" w:rsidRPr="00FD436F" w14:paraId="3937ADA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1F412D4" w14:textId="77777777" w:rsidR="00EE21B3" w:rsidRPr="00FD436F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B82EFD6" w14:textId="3291AE91" w:rsidR="00EE21B3" w:rsidRPr="00FD436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EE21B3" w:rsidRPr="00FD436F" w14:paraId="7258802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280DA006" w14:textId="77777777" w:rsidR="00EE21B3" w:rsidRPr="00CF2FA9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2DC0D1DC" w14:textId="77777777" w:rsidR="00EE21B3" w:rsidRPr="005C62D2" w:rsidRDefault="00EE21B3" w:rsidP="00EE21B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593FA9EE" w14:textId="77777777" w:rsidR="00EE21B3" w:rsidRPr="00FD436F" w:rsidRDefault="00EE21B3" w:rsidP="00EE2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8586B7A" w14:textId="77777777" w:rsidR="00EE21B3" w:rsidRPr="00D64C7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</w:p>
          <w:p w14:paraId="631FF6F8" w14:textId="77777777" w:rsidR="00EE21B3" w:rsidRPr="00D64C7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</w:p>
          <w:p w14:paraId="2B4E351E" w14:textId="5C52652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</w:t>
            </w:r>
            <w:r w:rsidRPr="00D6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22.850</w:t>
            </w:r>
            <w:r w:rsidRPr="00D6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EE21B3" w:rsidRPr="00C1479D" w14:paraId="7826EF0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3A856F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1DBEA2" w14:textId="2834518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C1479D" w14:paraId="62945E4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AC6611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D44628" w14:textId="57D5D06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2A71C42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F172ED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D2E395" w14:textId="06C610B3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E21B3" w:rsidRPr="00C1479D" w14:paraId="55F7F2A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7E5A0A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511DFB" w14:textId="518A2658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</w:tr>
      <w:tr w:rsidR="00EE21B3" w:rsidRPr="00C1479D" w14:paraId="45EC27A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260EE0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155F0B" w14:textId="31515148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EE21B3" w:rsidRPr="00C1479D" w14:paraId="47C04D5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B8FDEB" w14:textId="77777777" w:rsidR="00EE21B3" w:rsidRPr="00C20F84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F1DD36" w14:textId="25281DBE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EE21B3" w:rsidRPr="00C1479D" w14:paraId="5427BAF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63CB96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861030" w14:textId="0564A01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E21B3" w:rsidRPr="00C1479D" w14:paraId="204DF49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3D1C35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6FDBBF" w14:textId="1BF9FB03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E21B3" w:rsidRPr="00C1479D" w14:paraId="0DD49F9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AD4CA0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1750F" w14:textId="2DE5F2F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E21B3" w:rsidRPr="00C1479D" w14:paraId="41064D7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FBF160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67B136" w14:textId="193AE83B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E21B3" w:rsidRPr="00C1479D" w14:paraId="0625847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D5C650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25B1E0" w14:textId="0A8DF4BB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EE21B3" w:rsidRPr="00C1479D" w14:paraId="6F2D508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56A104" w14:textId="77777777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6BF89C" w14:textId="2923FDBB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3ABF0AE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7880A0" w14:textId="77777777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EB4B93" w14:textId="2742F4FE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1090D7B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4E11810E" w14:textId="77777777" w:rsidR="00EE21B3" w:rsidRPr="00CF2FA9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E21B3" w:rsidRPr="00C1479D" w14:paraId="1ECA085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FB07B52" w14:textId="77777777" w:rsidR="00EE21B3" w:rsidRPr="00CF2FA9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077CB96" w14:textId="7C3221D7" w:rsidR="00EE21B3" w:rsidRPr="00CF2FA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EE21B3" w:rsidRPr="00C1479D" w14:paraId="5576F67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ADE890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BFADAF" w14:textId="565DE022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E21B3" w:rsidRPr="00C1479D" w14:paraId="65C90EB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D99EED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B2BB51" w14:textId="5B1AF6A2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lei</w:t>
            </w:r>
          </w:p>
        </w:tc>
      </w:tr>
      <w:tr w:rsidR="00EE21B3" w:rsidRPr="00C1479D" w14:paraId="24DB164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4702E2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4687F8" w14:textId="745DFBC5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7852F22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F26BD3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1F42D1" w14:textId="4F6250A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15791C9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201AFC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B7E92C" w14:textId="32E4800F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0D3CA55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4AC45D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5C191F" w14:textId="55635B5B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E21B3" w:rsidRPr="00C1479D" w14:paraId="2C0E7EB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9F9D5F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652A25" w14:textId="2D56747F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</w:tr>
      <w:tr w:rsidR="00EE21B3" w:rsidRPr="00C1479D" w14:paraId="6D39424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212CCB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C0458E" w14:textId="28C0A45B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E21B3" w:rsidRPr="00C1479D" w14:paraId="0EBF8A7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B1B5DA" w14:textId="77777777" w:rsidR="00EE21B3" w:rsidRPr="00CF2FA9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A4E6D" w14:textId="769C5873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E21B3" w:rsidRPr="00C1479D" w14:paraId="5873545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2F82B1" w14:textId="77777777" w:rsidR="00EE21B3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B5B87C" w14:textId="23E32CED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D06863" w14:paraId="3F8C406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B78ACDB" w14:textId="77777777" w:rsidR="00EE21B3" w:rsidRPr="00D06863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EE21B3" w:rsidRPr="00D06863" w14:paraId="2154545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2905A89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76EDF170" w14:textId="5A98DEAB" w:rsidR="00EE21B3" w:rsidRPr="00D0686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</w:p>
        </w:tc>
      </w:tr>
      <w:tr w:rsidR="00EE21B3" w:rsidRPr="00D06863" w14:paraId="424DDB1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33974B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FF95A" w14:textId="4E41AFB6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50/48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E21B3" w:rsidRPr="00D06863" w14:paraId="44A1677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DBFD8B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A89B2" w14:textId="6E74AF0D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E21B3" w:rsidRPr="00D06863" w14:paraId="45D458E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0A954B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0E5B60" w14:textId="173DE824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E21B3" w:rsidRPr="00D06863" w14:paraId="4EC5D1F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636663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5BE750" w14:textId="2D8F4918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E21B3" w:rsidRPr="00D06863" w14:paraId="46B6888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13B0EB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76DADA" w14:textId="63E637B8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D06863" w14:paraId="3F0A48DC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9F9640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5409D6" w14:textId="69262BA4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</w:tr>
      <w:tr w:rsidR="00EE21B3" w:rsidRPr="00D06863" w14:paraId="28FF821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99EBFA" w14:textId="77777777" w:rsidR="00EE21B3" w:rsidRPr="00D06863" w:rsidRDefault="00EE21B3" w:rsidP="00EE2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FE9750" w14:textId="58A2AAA5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5/1800 lei</w:t>
            </w:r>
          </w:p>
        </w:tc>
      </w:tr>
      <w:tr w:rsidR="00EE21B3" w:rsidRPr="00D06863" w14:paraId="235D4BD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2ECF19" w14:textId="77777777" w:rsidR="00EE21B3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CBE001" w14:textId="117DA41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2A26F77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D329FBD" w14:textId="77777777" w:rsidR="00EE21B3" w:rsidRPr="00EE4929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EE21B3" w:rsidRPr="00FD436F" w14:paraId="58251E9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F8577" w14:textId="77777777" w:rsidR="00EE21B3" w:rsidRPr="00FD436F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6DFF0CA" w14:textId="77777777" w:rsidR="00EE21B3" w:rsidRPr="00FD436F" w:rsidRDefault="00EE21B3" w:rsidP="00451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E21B3" w:rsidRPr="00C1479D" w14:paraId="504FFC1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8350" w14:textId="7C47FFCB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EA16296" w14:textId="680DD8BF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E21B3" w:rsidRPr="00C1479D" w14:paraId="24D7F09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ECC2" w14:textId="38CE5D91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28A7F" w14:textId="6C649025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E21B3" w:rsidRPr="00C1479D" w14:paraId="7A597AF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E0FE" w14:textId="79A3E7E0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A81C7C" w14:textId="4189E308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EE21B3" w:rsidRPr="00C1479D" w14:paraId="0B0A23A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F3F3A" w14:textId="23EEA7AC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98AAF" w14:textId="32A1F6F1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C1479D" w14:paraId="77D2D69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6B3D5" w14:textId="1AA5F98D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DB703" w14:textId="39F4F3D8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7/2900</w:t>
            </w: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lei</w:t>
            </w:r>
          </w:p>
        </w:tc>
      </w:tr>
      <w:tr w:rsidR="00EE21B3" w:rsidRPr="00C1479D" w14:paraId="511A3AC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2DC8" w14:textId="559E563C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94F76" w14:textId="78DF1F1C" w:rsidR="00EE21B3" w:rsidRPr="00E61E26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E21B3" w:rsidRPr="00C1479D" w14:paraId="74F10BC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E1FA" w14:textId="3C12E113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0184C" w14:textId="3FBCAC3D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C1479D" w14:paraId="67423B4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DA7E9" w14:textId="5CE925AF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F6E96" w14:textId="74E13845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E21B3" w:rsidRPr="00C1479D" w14:paraId="4DAF1E8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8AA8B" w14:textId="3B610A8F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E38696" w14:textId="43632298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E21B3" w:rsidRPr="00C1479D" w14:paraId="548F7B8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3217EC" w14:textId="37D6401F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CCA980" w14:textId="4DACDAE5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C1479D" w14:paraId="2C728CA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1BBD6" w14:textId="391F65E4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0FCE84" w14:textId="591E2660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E21B3" w:rsidRPr="00C1479D" w14:paraId="773042E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899477" w14:textId="17917369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1177DD" w14:textId="5C04CF55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E21B3" w:rsidRPr="00C1479D" w14:paraId="2D5835E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84A903" w14:textId="7C93B20C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549801" w14:textId="4A9E3EE3" w:rsidR="00EE21B3" w:rsidRPr="00EE4929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016D3E5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17D893" w14:textId="1B5CFE6B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DC3F18" w14:textId="5DD0C3F1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029B8C0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D08B6" w14:textId="09E21C4D" w:rsidR="00EE21B3" w:rsidRPr="00EE4929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44130C" w14:textId="213C91CE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79CAE95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56B145" w14:textId="72CBB3DB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DB72AC" w14:textId="5AEB5700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127A2DD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671CB9" w14:textId="6485B174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C5EF4D" w14:textId="243E1835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0F0D356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3CAAC0" w14:textId="3987206E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6F834E" w14:textId="1BDC1A26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2428A51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5BD915" w14:textId="77777777" w:rsidR="00EE21B3" w:rsidRDefault="00EE21B3" w:rsidP="00EE2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</w:t>
            </w:r>
          </w:p>
          <w:p w14:paraId="487880AF" w14:textId="25A3DF42" w:rsidR="00EE21B3" w:rsidRDefault="00EE21B3" w:rsidP="00EE2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 zona Mihai Bravu pentru ca traficul să se desfășoare în condiții normele în urma surpării unei porțiuni de asfalt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EDA03A" w14:textId="77777777" w:rsidR="00EE21B3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37537F5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514867" w14:textId="77777777" w:rsidR="00EE21B3" w:rsidRPr="009627DB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EE21B3" w:rsidRPr="00FD436F" w14:paraId="78BAE80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9492A56" w14:textId="77777777" w:rsidR="00EE21B3" w:rsidRPr="00FD436F" w:rsidRDefault="00EE21B3" w:rsidP="00EE21B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6E9F724" w14:textId="28605899" w:rsidR="00EE21B3" w:rsidRPr="00FD436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EE21B3" w:rsidRPr="00FD436F" w14:paraId="3188B49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35637CF4" w14:textId="77777777" w:rsidR="00EE21B3" w:rsidRPr="00FD436F" w:rsidRDefault="00EE21B3" w:rsidP="00EE21B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4BD6998" w14:textId="3E2D3E7E" w:rsidR="00EE21B3" w:rsidRPr="00FD436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EE21B3" w:rsidRPr="00FD436F" w14:paraId="1A7CD2A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64853D41" w14:textId="77777777" w:rsidR="00EE21B3" w:rsidRPr="00FD436F" w:rsidRDefault="00EE21B3" w:rsidP="00EE21B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8BC120" w14:textId="23B66CDC" w:rsidR="00EE21B3" w:rsidRPr="00FD436F" w:rsidRDefault="00EE21B3" w:rsidP="00EE21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EE21B3" w:rsidRPr="00C1479D" w14:paraId="328D6FB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1AA04F8" w14:textId="77777777" w:rsidR="00EE21B3" w:rsidRPr="009627DB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CB1484" w:rsidRPr="00C1479D" w14:paraId="7BD5D50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02ABB8" w14:textId="7AD0D417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82AA8E" w14:textId="249F5F02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5/12</w:t>
            </w:r>
          </w:p>
        </w:tc>
      </w:tr>
      <w:tr w:rsidR="00CB1484" w:rsidRPr="00C1479D" w14:paraId="70A86D8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5AB719" w14:textId="2D959411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2F2B9A" w14:textId="59263F2C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B1484" w:rsidRPr="00C1479D" w14:paraId="4DD43ED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F22A0" w14:textId="13C5EF36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5FFF5D" w14:textId="0184A5EB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B1484" w:rsidRPr="00C1479D" w14:paraId="78ECEED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BB6D0" w14:textId="53EE727E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13B4E" w14:textId="2CA8E8DC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19/1/1</w:t>
            </w:r>
          </w:p>
        </w:tc>
      </w:tr>
      <w:tr w:rsidR="00CB1484" w:rsidRPr="00C1479D" w14:paraId="0A6D058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49356DE" w14:textId="2206332C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78554C" w14:textId="27997597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1484" w:rsidRPr="00C1479D" w14:paraId="7C9D585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78BE85" w14:textId="66A348C0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19E94" w14:textId="212AE4D0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34FF3DC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5249B6" w14:textId="51B40ECA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E291C6" w14:textId="69F71BE2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B1484" w:rsidRPr="00C1479D" w14:paraId="38042F4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F20E3A" w14:textId="323AF23B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18A87A" w14:textId="2C5EC78B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B1484" w:rsidRPr="00C1479D" w14:paraId="3B42643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95AFC6" w14:textId="3D85152A" w:rsidR="00CB1484" w:rsidRPr="00AB3EF8" w:rsidRDefault="00CB1484" w:rsidP="00CB148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850CA1" w14:textId="3589D2E9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4B4C80E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0A6E42" w14:textId="08F146CF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34DE9A" w14:textId="5992F434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B1484" w:rsidRPr="00C1479D" w14:paraId="1DAD336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F9F848" w14:textId="65150B19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0B6BE3F" w14:textId="0493F194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CB1484" w:rsidRPr="00C1479D" w14:paraId="09609FF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9AD3D0" w14:textId="465979E2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22.04.2021,actualizare baza de date- contracte DGS pentru Asociatii de Proprietari, Persoane fizice, Persoane juridice, arhivare dosare.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BC85AB" w14:textId="71A5A4FF" w:rsidR="00CB1484" w:rsidRPr="00D27B3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225418C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E51B45" w14:textId="77777777" w:rsidR="00EE21B3" w:rsidRPr="009627DB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CB1484" w:rsidRPr="00C1479D" w14:paraId="34EE7E7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478E05" w14:textId="1D887C7B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2015BB" w14:textId="181C495C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3864B92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75E19C" w14:textId="2D783661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5D03BA" w14:textId="77CAE401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671936C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2105E9" w14:textId="5337AC26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EC7A37" w14:textId="77C5A4A2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B1484" w:rsidRPr="00C1479D" w14:paraId="7E6D029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D57E708" w14:textId="50B8D602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46FD37" w14:textId="62F3689F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B1484" w:rsidRPr="00C1479D" w14:paraId="4B35944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0A46DC" w14:textId="6AFFED74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04D2949" w14:textId="3CC5514E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B1484" w:rsidRPr="00C1479D" w14:paraId="71706F32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77CC7" w14:textId="6B97BAFB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CAD595" w14:textId="36ED22CD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7D1AB03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66C89B" w14:textId="7DB53AD7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2A841A" w14:textId="75A7CDCE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B1484" w:rsidRPr="00C1479D" w14:paraId="35D0F4B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E6F9F6" w14:textId="32FAABC3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100D09" w14:textId="559C32CD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0213BF7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4950F9" w14:textId="4B1738DA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42C4A" w14:textId="1D027E4A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30/7/4</w:t>
            </w:r>
          </w:p>
        </w:tc>
      </w:tr>
      <w:tr w:rsidR="00CB1484" w:rsidRPr="00C1479D" w14:paraId="71EF3FB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A514FE" w14:textId="1E0E848F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23292C" w14:textId="2E001487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07CD0704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6D5629" w14:textId="75BCE1C4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Întocmit dosare noi terenuri</w:t>
            </w: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8F195E" w14:textId="6A2E0C4B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211EE3D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F92E317" w14:textId="77777777" w:rsidR="00EE21B3" w:rsidRPr="009627DB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CB1484" w:rsidRPr="00C1479D" w14:paraId="5C74B3F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186E73" w14:textId="5D1B3F85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521175" w14:textId="0C22D440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 refacut 19</w:t>
            </w:r>
          </w:p>
        </w:tc>
      </w:tr>
      <w:tr w:rsidR="00CB1484" w:rsidRPr="00C1479D" w14:paraId="46BDFB7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299567" w14:textId="2C227B59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555580" w14:textId="41E2BCDB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1B07935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6520FC" w14:textId="2393D080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AF16BA" w14:textId="7215E69E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10/10</w:t>
            </w:r>
          </w:p>
        </w:tc>
      </w:tr>
      <w:tr w:rsidR="00CB1484" w:rsidRPr="00C1479D" w14:paraId="68FEA55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D7287" w14:textId="3F0DACBF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50F5A0D" w14:textId="0AA8FB00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56E3F42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19B92D" w14:textId="34FCC2FF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E19A29" w14:textId="018FA077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1/1/0/0</w:t>
            </w:r>
          </w:p>
        </w:tc>
      </w:tr>
      <w:tr w:rsidR="00CB1484" w:rsidRPr="00C1479D" w14:paraId="6F5E389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1B6806" w14:textId="21F1E6CE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726373" w14:textId="4E0BB86B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1484" w:rsidRPr="00C1479D" w14:paraId="07CF17E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463D" w14:textId="737FF252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C940FE" w14:textId="0E8036FE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469694E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D4EBA2" w14:textId="5A6550CD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608337" w14:textId="6717EA07" w:rsidR="00CB1484" w:rsidRPr="00736AB7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43/149</w:t>
            </w:r>
          </w:p>
        </w:tc>
      </w:tr>
      <w:tr w:rsidR="00CB1484" w:rsidRPr="00C1479D" w14:paraId="69A44F8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DAECB6" w14:textId="2F30C523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7BB95" w14:textId="7D079851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2C2FD91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8C709E" w14:textId="5CB56083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C95789" w14:textId="1D0C5EC3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1484" w:rsidRPr="00C1479D" w14:paraId="19BE8A8A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A83BA5" w14:textId="45775396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B04FF2F" w14:textId="0DCE8BD2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2261AA4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D58927" w14:textId="0FEF2390" w:rsidR="00CB1484" w:rsidRPr="006A0836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auto, corectii dispozitii DR circulatie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FB7FC6" w14:textId="6433F8DE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21B3" w:rsidRPr="00C1479D" w14:paraId="4F96C65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7CDDCA8" w14:textId="77777777" w:rsidR="00EE21B3" w:rsidRPr="00FD436F" w:rsidRDefault="00EE21B3" w:rsidP="00451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CB1484" w:rsidRPr="00C1479D" w14:paraId="4C99198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44B380" w14:textId="546F0204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A72DE8" w14:textId="2B2E0DBD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1484" w:rsidRPr="00C1479D" w14:paraId="3F27E80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87496B9" w14:textId="2E589CF1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BC712C6" w14:textId="71F234A5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B1484" w:rsidRPr="00C1479D" w14:paraId="45A8670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FE4EC7" w14:textId="24DDA405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21257F" w14:textId="626AE8C6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B1484" w:rsidRPr="00C1479D" w14:paraId="433C20D3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866FD5" w14:textId="158A051E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7D1FDD" w14:textId="0C2519E4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1484" w:rsidRPr="00C1479D" w14:paraId="6E2F3BA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2D5A15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20E5918D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sistate/reziliate</w:t>
            </w:r>
          </w:p>
          <w:p w14:paraId="220D915D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7D8E5DAB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închise</w:t>
            </w:r>
          </w:p>
          <w:p w14:paraId="59AC74DC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PV</w:t>
            </w:r>
          </w:p>
          <w:p w14:paraId="480C12FC" w14:textId="77777777" w:rsidR="00CB1484" w:rsidRPr="000B0B80" w:rsidRDefault="00CB1484" w:rsidP="00CB14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205C6654" w14:textId="12411914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invitatie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648F7D" w14:textId="77777777" w:rsidR="00CB1484" w:rsidRPr="000B0B80" w:rsidRDefault="00CB1484" w:rsidP="00CB148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  <w:p w14:paraId="13CE58BE" w14:textId="666BCB56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484" w:rsidRPr="00C1479D" w14:paraId="623CA0A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104C36" w14:textId="323D9C0C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4885A9" w14:textId="6A23F369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1484" w:rsidRPr="00C1479D" w14:paraId="25CF33A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EAFA42" w14:textId="635BA9C3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8F918A" w14:textId="024D5AEE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</w:t>
            </w:r>
          </w:p>
        </w:tc>
      </w:tr>
      <w:tr w:rsidR="00CB1484" w:rsidRPr="00C1479D" w14:paraId="0E7928D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FC4876" w14:textId="3AFD4D82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748759" w14:textId="06384A18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B1484" w:rsidRPr="00C1479D" w14:paraId="020101C9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1F9857" w14:textId="04C8270F" w:rsidR="00CB1484" w:rsidRPr="00736AB7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242736" w14:textId="48E8C2D6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126/6</w:t>
            </w:r>
          </w:p>
        </w:tc>
      </w:tr>
      <w:tr w:rsidR="00CB1484" w:rsidRPr="00C1479D" w14:paraId="18BDC0B5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AE3436" w14:textId="7814A506" w:rsidR="00CB1484" w:rsidRPr="00B33D04" w:rsidRDefault="00CB1484" w:rsidP="00CB1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1604A9" w14:textId="1F332949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15/0/0/0</w:t>
            </w:r>
          </w:p>
        </w:tc>
      </w:tr>
      <w:tr w:rsidR="00CB1484" w:rsidRPr="00C1479D" w14:paraId="7254670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EA1621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Activitate contracte salubrizare :</w:t>
            </w:r>
          </w:p>
          <w:p w14:paraId="625FC302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ții de proprietari verificate=143</w:t>
            </w:r>
          </w:p>
          <w:p w14:paraId="0EC90776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-Total contracte încheiate =93  (59 contracte încheiate pe asociații, 34 contracte persoane fizice)</w:t>
            </w:r>
          </w:p>
          <w:p w14:paraId="512FE447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asociații=0</w:t>
            </w:r>
          </w:p>
          <w:p w14:paraId="35554A4A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 Contracte în curs de rezolvare=0</w:t>
            </w:r>
          </w:p>
          <w:p w14:paraId="240FD233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 Programări în perioada 21-26.04.2021=33</w:t>
            </w:r>
          </w:p>
          <w:p w14:paraId="0DFFB5CA" w14:textId="77777777" w:rsidR="00CB1484" w:rsidRPr="000B0B80" w:rsidRDefault="00CB1484" w:rsidP="00CB1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 Somații/Notificări =58</w:t>
            </w:r>
          </w:p>
          <w:p w14:paraId="479CCE3F" w14:textId="25EDAFE5" w:rsidR="00CB1484" w:rsidRPr="00D27B39" w:rsidRDefault="00CB1484" w:rsidP="00CB148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</w:rPr>
              <w:t>- Contracte on line=0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A126A5" w14:textId="4C41E326" w:rsidR="00CB1484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E21B3" w:rsidRPr="00C1479D" w14:paraId="69BEEF40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013E47" w14:textId="77777777" w:rsidR="00EE21B3" w:rsidRPr="00EE4929" w:rsidRDefault="00EE21B3" w:rsidP="004513F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CB1484" w:rsidRPr="00C1479D" w14:paraId="372FA69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ED52B3" w14:textId="77777777" w:rsidR="00CB1484" w:rsidRPr="00EE4929" w:rsidRDefault="00CB1484" w:rsidP="00CB14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8A7ED0" w14:textId="510E698E" w:rsidR="00CB1484" w:rsidRPr="00EE4929" w:rsidRDefault="00CB1484" w:rsidP="00CB148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B1484" w:rsidRPr="00C1479D" w14:paraId="678BD90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79F97" w14:textId="77777777" w:rsidR="00CB1484" w:rsidRPr="00C20F84" w:rsidRDefault="00CB1484" w:rsidP="00CB148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52336E" w14:textId="29E1EB5F" w:rsidR="00CB1484" w:rsidRDefault="00CB1484" w:rsidP="00CB14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B1484" w:rsidRPr="00C1479D" w14:paraId="1478098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2BC9C" w14:textId="77777777" w:rsidR="00CB1484" w:rsidRPr="00EE4929" w:rsidRDefault="00CB1484" w:rsidP="00CB148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DA944D" w14:textId="7664456C" w:rsidR="00CB1484" w:rsidRDefault="00CB1484" w:rsidP="00CB14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18/3</w:t>
            </w:r>
          </w:p>
        </w:tc>
      </w:tr>
      <w:tr w:rsidR="00CB1484" w:rsidRPr="00C1479D" w14:paraId="77A1F0BE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2DC7B" w14:textId="77777777" w:rsidR="00CB1484" w:rsidRPr="00EE4929" w:rsidRDefault="00CB1484" w:rsidP="00CB148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A1435B" w14:textId="3FBBE1AD" w:rsidR="00CB1484" w:rsidRPr="00EE4929" w:rsidRDefault="00CB1484" w:rsidP="00CB14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CB1484" w:rsidRPr="00C1479D" w14:paraId="7E3B8D06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D9E70" w14:textId="77777777" w:rsidR="00CB1484" w:rsidRPr="00EE4929" w:rsidRDefault="00CB1484" w:rsidP="00CB148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D3FA71" w14:textId="5955BC31" w:rsidR="00CB1484" w:rsidRPr="00EE4929" w:rsidRDefault="00CB1484" w:rsidP="00CB14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E21B3" w:rsidRPr="00C1479D" w14:paraId="4734F83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D9E266D" w14:textId="77777777" w:rsidR="00EE21B3" w:rsidRPr="00EE4929" w:rsidRDefault="00EE21B3" w:rsidP="004513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E21B3" w:rsidRPr="00C1479D" w14:paraId="5CA7C09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24C69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DA4576" w14:textId="753A39C8" w:rsidR="00EE21B3" w:rsidRPr="00C562D6" w:rsidRDefault="00EE21B3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EE21B3" w:rsidRPr="00C1479D" w14:paraId="4DFB112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46375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B849FC" w14:textId="467982DD" w:rsidR="00EE21B3" w:rsidRPr="00C562D6" w:rsidRDefault="00CB1484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EE21B3" w:rsidRPr="00C1479D" w14:paraId="13FB30E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DF62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FF80C0" w14:textId="5720B9D9" w:rsidR="00EE21B3" w:rsidRPr="00C562D6" w:rsidRDefault="00CB1484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E21B3" w:rsidRPr="00C1479D" w14:paraId="5EA1042B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FB7CE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8B21EA" w14:textId="4DCDCB50" w:rsidR="00EE21B3" w:rsidRPr="00C562D6" w:rsidRDefault="00CB1484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E21B3" w:rsidRPr="00C1479D" w14:paraId="7543215F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9D0B1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3805CA" w14:textId="1DEB0AE7" w:rsidR="00EE21B3" w:rsidRPr="00C562D6" w:rsidRDefault="00CB1484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E21B3" w:rsidRPr="00C1479D" w14:paraId="78FA437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4379E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B676D9" w14:textId="2663803A" w:rsidR="00EE21B3" w:rsidRPr="00C562D6" w:rsidRDefault="00CB1484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E21B3" w:rsidRPr="00C1479D" w14:paraId="705E2D48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BF863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4D00B" w14:textId="08FA5DEA" w:rsidR="00EE21B3" w:rsidRPr="00C562D6" w:rsidRDefault="00BC10A5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E21B3" w:rsidRPr="00C1479D" w14:paraId="29EEBA5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C0396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228901" w14:textId="77777777" w:rsidR="00EE21B3" w:rsidRPr="00820A72" w:rsidRDefault="00EE21B3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E21B3" w:rsidRPr="00C1479D" w14:paraId="4D8A4837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F6051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CECC8E" w14:textId="77777777" w:rsidR="00EE21B3" w:rsidRPr="00820A72" w:rsidRDefault="00EE21B3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E21B3" w:rsidRPr="00C1479D" w14:paraId="71A1B3ED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13DA5" w14:textId="77777777" w:rsidR="00EE21B3" w:rsidRPr="00EE4929" w:rsidRDefault="00EE21B3" w:rsidP="004513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A6D0B6" w14:textId="77777777" w:rsidR="00EE21B3" w:rsidRPr="00820A72" w:rsidRDefault="00EE21B3" w:rsidP="00451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EE21B3" w:rsidRPr="00C1479D" w14:paraId="118B8E01" w14:textId="77777777" w:rsidTr="00451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638074D2" w14:textId="77777777" w:rsidR="00EE21B3" w:rsidRPr="00544D9F" w:rsidRDefault="00EE21B3" w:rsidP="00CB148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46EC643" w14:textId="77777777" w:rsidR="00CB1484" w:rsidRPr="00CB1484" w:rsidRDefault="00CB1484" w:rsidP="00CB1484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spacing w:before="240"/>
              <w:textAlignment w:val="baseline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B1484">
              <w:rPr>
                <w:rFonts w:ascii="Times New Roman" w:hAnsi="Times New Roman"/>
                <w:sz w:val="20"/>
                <w:szCs w:val="20"/>
              </w:rPr>
              <w:t xml:space="preserve">Poliţiştii locali din cadrul </w:t>
            </w:r>
            <w:r w:rsidRPr="00CB1484">
              <w:rPr>
                <w:rFonts w:ascii="Times New Roman" w:hAnsi="Times New Roman"/>
                <w:b/>
                <w:sz w:val="20"/>
                <w:szCs w:val="20"/>
              </w:rPr>
              <w:t>Serviciul Circulația pe Drumurile Publice,</w:t>
            </w:r>
            <w:r w:rsidRPr="00CB1484">
              <w:rPr>
                <w:rFonts w:ascii="Times New Roman" w:hAnsi="Times New Roman"/>
                <w:sz w:val="20"/>
                <w:szCs w:val="20"/>
              </w:rPr>
              <w:t xml:space="preserve"> în colaborare cu echipaje de la </w:t>
            </w:r>
            <w:r w:rsidRPr="00CB1484">
              <w:rPr>
                <w:rFonts w:ascii="Times New Roman" w:hAnsi="Times New Roman"/>
                <w:b/>
                <w:sz w:val="20"/>
                <w:szCs w:val="20"/>
              </w:rPr>
              <w:t xml:space="preserve">BPR </w:t>
            </w:r>
            <w:r w:rsidRPr="00CB1484">
              <w:rPr>
                <w:rFonts w:ascii="Times New Roman" w:hAnsi="Times New Roman"/>
                <w:sz w:val="20"/>
                <w:szCs w:val="20"/>
              </w:rPr>
              <w:t xml:space="preserve">și </w:t>
            </w:r>
            <w:r w:rsidRPr="00CB1484">
              <w:rPr>
                <w:rFonts w:ascii="Times New Roman" w:hAnsi="Times New Roman"/>
                <w:b/>
                <w:sz w:val="20"/>
                <w:szCs w:val="20"/>
              </w:rPr>
              <w:t>PLMB</w:t>
            </w:r>
            <w:r w:rsidRPr="00CB1484">
              <w:rPr>
                <w:rFonts w:ascii="Times New Roman" w:hAnsi="Times New Roman"/>
                <w:sz w:val="20"/>
                <w:szCs w:val="20"/>
              </w:rPr>
              <w:t>, au asigurat fluența traficului rutier în intersectiile șos. Mihai Bravu/Bd. Camil Ressu și str. Baba Novac/ șos.Mihai Bravu, deoarece lucrătorii de la Compania de Termoficare au acționat pentru remedierea carosabilului surpat, în șos.Mihai Bravu, nr.388.</w:t>
            </w:r>
          </w:p>
          <w:p w14:paraId="28B8BBC7" w14:textId="77777777" w:rsidR="00CB1484" w:rsidRPr="00CB1484" w:rsidRDefault="00CB1484" w:rsidP="00CB1484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spacing w:before="240"/>
              <w:textAlignment w:val="baseline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B1484">
              <w:rPr>
                <w:rFonts w:ascii="Times New Roman" w:hAnsi="Times New Roman"/>
                <w:sz w:val="20"/>
                <w:szCs w:val="20"/>
              </w:rPr>
              <w:t xml:space="preserve">Echipajul </w:t>
            </w:r>
            <w:r w:rsidRPr="00CB1484">
              <w:rPr>
                <w:rFonts w:ascii="Times New Roman" w:hAnsi="Times New Roman"/>
                <w:b/>
                <w:sz w:val="20"/>
                <w:szCs w:val="20"/>
              </w:rPr>
              <w:t xml:space="preserve">SMOUI </w:t>
            </w:r>
            <w:r w:rsidRPr="00CB1484">
              <w:rPr>
                <w:rFonts w:ascii="Times New Roman" w:hAnsi="Times New Roman"/>
                <w:sz w:val="20"/>
                <w:szCs w:val="20"/>
              </w:rPr>
              <w:t>ce avea ca și zonă de competență, Parcul Titan, a constatat pe insula câinilor sunt echipaje de intervenție de la Secția 12 Poliție, sosite la fața locului în urma sesizării că o persoană s-a  înecat.  Echipa operativă de la Secția 12 Poliție cu criminaliști și echipa INML,au demarat cercetarea evenimentului privind persoana de sex masculin decedată.</w:t>
            </w:r>
          </w:p>
          <w:p w14:paraId="520E8184" w14:textId="199BADFF" w:rsidR="00EE21B3" w:rsidRPr="00885574" w:rsidRDefault="00EE21B3" w:rsidP="004513F4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31D3892A" w14:textId="77777777" w:rsidR="00EE21B3" w:rsidRDefault="00EE21B3" w:rsidP="00EE21B3"/>
    <w:p w14:paraId="1B41F111" w14:textId="77777777" w:rsidR="00EE21B3" w:rsidRDefault="00EE21B3" w:rsidP="00EE21B3"/>
    <w:p w14:paraId="4BC9E6BA" w14:textId="77777777" w:rsidR="00EE21B3" w:rsidRDefault="00EE21B3" w:rsidP="00EE21B3"/>
    <w:p w14:paraId="1BA54756" w14:textId="77777777" w:rsidR="00EE21B3" w:rsidRDefault="00EE21B3" w:rsidP="00EE21B3"/>
    <w:p w14:paraId="1EAAC7B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388"/>
    <w:multiLevelType w:val="hybridMultilevel"/>
    <w:tmpl w:val="AF18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6C890234"/>
    <w:multiLevelType w:val="hybridMultilevel"/>
    <w:tmpl w:val="F90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BC10A5"/>
    <w:rsid w:val="00CB1484"/>
    <w:rsid w:val="00DF54AC"/>
    <w:rsid w:val="00EE21B3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2F77"/>
  <w15:chartTrackingRefBased/>
  <w15:docId w15:val="{B548CCEE-90E2-4079-8154-D5E40F1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B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1B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EE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2021-04-23T06:35:00Z</dcterms:created>
  <dcterms:modified xsi:type="dcterms:W3CDTF">2021-04-23T06:53:00Z</dcterms:modified>
</cp:coreProperties>
</file>